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6E1E" w14:textId="37557C7D" w:rsidR="00C11B49" w:rsidRPr="00E73860" w:rsidRDefault="00C11B49" w:rsidP="00C11B4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EAD5494" w14:textId="77777777" w:rsidR="00C11B49" w:rsidRPr="00E73860" w:rsidRDefault="00C11B49" w:rsidP="00C11B4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A92B040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38802BBE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о предоставлении из нотариального архива наследственного дела</w:t>
      </w:r>
    </w:p>
    <w:p w14:paraId="281ADD1C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нотариусу для возобновления производства</w:t>
      </w:r>
    </w:p>
    <w:p w14:paraId="29A140C8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A3F08AE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(наименование нотариальной палаты)</w:t>
      </w:r>
    </w:p>
    <w:p w14:paraId="4F3CD4C0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</w:t>
      </w:r>
    </w:p>
    <w:p w14:paraId="6BBAA5E9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заявителя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27BC584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11554C1F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(дата рождения (число, месяц, год арабскими цифрами)</w:t>
      </w:r>
    </w:p>
    <w:p w14:paraId="1055FBC9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4DA8FC2D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(реквизиты документа, удостоверяющего личность гражданина)</w:t>
      </w:r>
    </w:p>
    <w:p w14:paraId="66DF1FFD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18DB1E5B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(страховой номер индивидуального лицевого счета (при наличии)</w:t>
      </w:r>
    </w:p>
    <w:p w14:paraId="29283CB0" w14:textId="7290D6D0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представляющий интересы________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____________________________________,</w:t>
      </w:r>
    </w:p>
    <w:p w14:paraId="07ACE530" w14:textId="5B57F711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  <w:r w:rsidRPr="00C11B4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доверителя)</w:t>
      </w:r>
    </w:p>
    <w:p w14:paraId="0EE10D3A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6AC512AE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(дата рождения (число, месяц, год арабскими цифрами)</w:t>
      </w:r>
    </w:p>
    <w:p w14:paraId="256A8849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02FB21BB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(реквизиты документа, удостоверяющего личность гражданина)</w:t>
      </w:r>
    </w:p>
    <w:p w14:paraId="7749A1CD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______________________________________, ________________________________,</w:t>
      </w:r>
    </w:p>
    <w:p w14:paraId="2DF1EA68" w14:textId="53986BA9" w:rsidR="004F7096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C11B49">
        <w:rPr>
          <w:rFonts w:ascii="Times New Roman" w:eastAsia="Times New Roman" w:hAnsi="Times New Roman" w:cs="Times New Roman"/>
          <w:sz w:val="20"/>
          <w:szCs w:val="20"/>
        </w:rPr>
        <w:t>(страховой номер индивидуального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11B49">
        <w:rPr>
          <w:rFonts w:ascii="Times New Roman" w:eastAsia="Times New Roman" w:hAnsi="Times New Roman" w:cs="Times New Roman"/>
          <w:sz w:val="20"/>
          <w:szCs w:val="20"/>
        </w:rPr>
        <w:t>лицевого счета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 w:rsidR="004F7096" w:rsidRPr="004F70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7096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4F7096" w:rsidRPr="00C11B49">
        <w:rPr>
          <w:rFonts w:ascii="Times New Roman" w:eastAsia="Times New Roman" w:hAnsi="Times New Roman" w:cs="Times New Roman"/>
          <w:sz w:val="20"/>
          <w:szCs w:val="20"/>
        </w:rPr>
        <w:t>(реквизиты доверенности</w:t>
      </w:r>
      <w:r w:rsidR="004F7096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A13A163" w14:textId="32832312" w:rsidR="00C11B49" w:rsidRPr="00C11B49" w:rsidRDefault="004F7096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</w:t>
      </w:r>
      <w:r w:rsidRPr="00C11B49">
        <w:rPr>
          <w:rFonts w:ascii="Times New Roman" w:eastAsia="Times New Roman" w:hAnsi="Times New Roman" w:cs="Times New Roman"/>
          <w:sz w:val="20"/>
          <w:szCs w:val="20"/>
        </w:rPr>
        <w:t>(при наличии)</w:t>
      </w:r>
      <w:r w:rsidR="00C11B49" w:rsidRPr="00C11B49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</w:p>
    <w:p w14:paraId="320DB6DE" w14:textId="77777777" w:rsid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23242F" w14:textId="7928ECB4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прошу    выдать     нотариусу    наследственное    дело    к    имуществу</w:t>
      </w:r>
    </w:p>
    <w:p w14:paraId="25301B62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14:paraId="41973F44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наследодателя, дата рождения,</w:t>
      </w:r>
    </w:p>
    <w:p w14:paraId="6262E42D" w14:textId="77777777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дата смерти, номер наследственного дела)</w:t>
      </w:r>
    </w:p>
    <w:p w14:paraId="06D86F56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для выдачи свидетельства о праве на наследство (свидетельства   о   праве</w:t>
      </w:r>
    </w:p>
    <w:p w14:paraId="3833F9AE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собственности на долю в общем  имуществе  супругов)  и  предоставить  мне</w:t>
      </w:r>
    </w:p>
    <w:p w14:paraId="3CFE4DF8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сведения о нотариусе, которому данное наследственное  дело   выдано   для</w:t>
      </w:r>
    </w:p>
    <w:p w14:paraId="0302010F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возобновления производства.</w:t>
      </w:r>
    </w:p>
    <w:p w14:paraId="7EEF4761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4" w:anchor="block_9" w:history="1">
        <w:r w:rsidRPr="00E73860">
          <w:rPr>
            <w:rFonts w:ascii="Times New Roman" w:eastAsia="Times New Roman" w:hAnsi="Times New Roman" w:cs="Times New Roman"/>
            <w:sz w:val="24"/>
            <w:szCs w:val="24"/>
          </w:rPr>
          <w:t>статьей 9</w:t>
        </w:r>
      </w:hyperlink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  Федерального   закона   от  27.07.2006</w:t>
      </w:r>
    </w:p>
    <w:p w14:paraId="3C925784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N 152-ФЗ "О персональных данных"   даю   согласие   на   обработку   моих</w:t>
      </w:r>
    </w:p>
    <w:p w14:paraId="5534367F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персональных данных (в  том  числе  сбор,   систематизацию,   накопление,</w:t>
      </w:r>
    </w:p>
    <w:p w14:paraId="4F1B9448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хранение,  использование,  уточнение,   обезличивание,   распространение,</w:t>
      </w:r>
    </w:p>
    <w:p w14:paraId="66E7E2D4" w14:textId="77777777" w:rsid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передачу, блокирование и уничтожение)</w:t>
      </w:r>
    </w:p>
    <w:p w14:paraId="70146871" w14:textId="1D889170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>________.</w:t>
      </w:r>
    </w:p>
    <w:p w14:paraId="0E88F270" w14:textId="1B4047E3" w:rsidR="00C11B49" w:rsidRPr="00C11B49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11B49">
        <w:rPr>
          <w:rFonts w:ascii="Times New Roman" w:eastAsia="Times New Roman" w:hAnsi="Times New Roman" w:cs="Times New Roman"/>
          <w:sz w:val="20"/>
          <w:szCs w:val="20"/>
        </w:rPr>
        <w:t>(наименование нотариальной палаты, адрес места ее нахождения)</w:t>
      </w:r>
    </w:p>
    <w:p w14:paraId="36C95CCC" w14:textId="77777777" w:rsidR="00C11B49" w:rsidRPr="00E73860" w:rsidRDefault="00C11B49" w:rsidP="00C11B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F9DB18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  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73860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14:paraId="3D571185" w14:textId="77777777" w:rsidR="00C11B49" w:rsidRPr="00E73860" w:rsidRDefault="00C11B49" w:rsidP="00C11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3860">
        <w:rPr>
          <w:rFonts w:ascii="Times New Roman" w:eastAsia="Times New Roman" w:hAnsi="Times New Roman" w:cs="Times New Roman"/>
          <w:sz w:val="24"/>
          <w:szCs w:val="24"/>
        </w:rPr>
        <w:t>(подпись)                             (расшифровка подписи)                                     (дата)</w:t>
      </w:r>
    </w:p>
    <w:p w14:paraId="66B415BF" w14:textId="77777777" w:rsidR="00AE25D7" w:rsidRDefault="00AE25D7"/>
    <w:sectPr w:rsidR="00AE25D7" w:rsidSect="00C11B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49"/>
    <w:rsid w:val="004F7096"/>
    <w:rsid w:val="00AE25D7"/>
    <w:rsid w:val="00C1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552F"/>
  <w15:chartTrackingRefBased/>
  <w15:docId w15:val="{4B30E367-59B9-46F2-9A00-1EF649F9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48567/493aff9450b0b89b29b367693300b7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2</cp:revision>
  <dcterms:created xsi:type="dcterms:W3CDTF">2026-07-29T07:32:00Z</dcterms:created>
  <dcterms:modified xsi:type="dcterms:W3CDTF">2026-07-29T07:43:00Z</dcterms:modified>
</cp:coreProperties>
</file>